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E786" w14:textId="77777777"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4817333"/>
      <w:r w:rsidRPr="00D2034F">
        <w:rPr>
          <w:rFonts w:ascii="Times New Roman" w:hAnsi="Times New Roman" w:cs="Times New Roman"/>
          <w:sz w:val="24"/>
          <w:szCs w:val="24"/>
        </w:rPr>
        <w:t>Приложение 1</w:t>
      </w:r>
    </w:p>
    <w:bookmarkEnd w:id="0"/>
    <w:p w14:paraId="2150E2E3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14:paraId="371CE4D3" w14:textId="77777777"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14:paraId="6A833BA1" w14:textId="77777777"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«Объединение Строителей Подмосковья»</w:t>
      </w:r>
    </w:p>
    <w:p w14:paraId="47938C8B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14:paraId="02839069" w14:textId="77777777"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14:paraId="0C47AC71" w14:textId="77777777"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14:paraId="34AF298B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996B3" w14:textId="77777777"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771A1F" w14:textId="77777777"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14:paraId="4031E530" w14:textId="77777777"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14:paraId="553238AE" w14:textId="77777777"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«Объединение Строителей Подмосковья»</w:t>
      </w:r>
    </w:p>
    <w:p w14:paraId="02B547AD" w14:textId="6DEB9332"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1666DB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41E3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4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14:paraId="7F8B70DD" w14:textId="77777777"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75D742" w14:textId="77777777" w:rsidR="002E4971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CFCB07" w14:textId="77777777" w:rsidR="002E4971" w:rsidRPr="00D2034F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ACB366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4C6AFA3D" w14:textId="77777777"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3F0EDA1D" w14:textId="77777777"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D2703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1F27B41E" w14:textId="77777777" w:rsidR="00A755E5" w:rsidRPr="00D2034F" w:rsidRDefault="00A755E5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596F9" w14:textId="77777777"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14:paraId="3ED8C322" w14:textId="77777777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B184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BFCD60" w14:textId="77777777"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AD19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6E07" w14:textId="77777777"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14:paraId="2BF8C02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B8D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A8AAA" w14:textId="77777777"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14:paraId="61E6852E" w14:textId="77777777"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256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72C584C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A3A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62C91" w14:textId="77777777"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5EC8638F" w14:textId="77777777"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42B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A1F5AFB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3215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F445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4744CE16" w14:textId="77777777"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05B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DB9A44E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21A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2E98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45C5A74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04E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9DFEBEA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249F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AAE6" w14:textId="77777777"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09C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1EEE956" w14:textId="77777777" w:rsidTr="00753E42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A662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6A9E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14:paraId="39AD17E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A17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67C2756" w14:textId="77777777" w:rsidTr="00753E4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A798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48D2" w14:textId="77777777"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0817882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9D7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0ABE22B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FC2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9CA4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2135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4BB916B4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656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51AC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EAA3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1883D2A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C6AB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4857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109D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618911D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3DD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22D2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7988913A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4E18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BB30763" w14:textId="77777777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C75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8110" w14:textId="77777777"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0859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68571AB2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3EA0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25BE9" w14:textId="77777777"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14:paraId="050CE70B" w14:textId="77777777"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4BF7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5A3EF761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01F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6E3D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00150563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57BE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297329B4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262C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28F9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354E9AC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47E4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14:paraId="0A96C4E2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550BB76A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3D8848E1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</w:t>
            </w:r>
            <w:r w:rsidR="00A84890">
              <w:rPr>
                <w:rFonts w:ascii="Times New Roman" w:eastAsia="Times New Roman" w:hAnsi="Times New Roman" w:cs="Times New Roman"/>
                <w:sz w:val="24"/>
                <w:szCs w:val="24"/>
              </w:rPr>
              <w:t>, сноса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14:paraId="3060C4BE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0B68812C" w14:textId="77777777"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433027C9" w14:textId="77777777" w:rsidR="00F1073B" w:rsidRPr="00D2034F" w:rsidRDefault="00F1073B" w:rsidP="00EE16BE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F1073B" w:rsidRPr="00D2034F" w14:paraId="34199D0D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B682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641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14:paraId="79053EB6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B816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15FA1A75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36D5B4A6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3F801C59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30CC4638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14:paraId="27AE9B8D" w14:textId="77777777"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14:paraId="70923574" w14:textId="77777777" w:rsidR="00F1073B" w:rsidRPr="00D2034F" w:rsidRDefault="00F1073B" w:rsidP="00EE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</w:tc>
      </w:tr>
      <w:tr w:rsidR="00F1073B" w:rsidRPr="00D2034F" w14:paraId="2780B6C0" w14:textId="77777777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C39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E607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452C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122904C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B0B4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B1C5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2BE3D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36B4FC63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0461" w14:textId="77777777"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D3C8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1A1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14:paraId="791B4580" w14:textId="77777777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4611" w14:textId="77777777"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EDCB" w14:textId="77777777"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42A2" w14:textId="77777777"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74267" w14:textId="77777777"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648C5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27E69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14:paraId="6A9881F8" w14:textId="77777777"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F02CC" w14:textId="77777777"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75DB480A" w14:textId="77777777"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14:paraId="78679241" w14:textId="77777777"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14:paraId="3862B3BC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6115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3C225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BDE3C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74E960A3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382D39F0" w14:textId="77777777"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A14753E" w14:textId="77777777" w:rsidR="00F1073B" w:rsidRDefault="00F1073B" w:rsidP="00F1073B"/>
    <w:p w14:paraId="3DE2A92F" w14:textId="77777777" w:rsidR="00F1073B" w:rsidRDefault="00F1073B" w:rsidP="00F1073B">
      <w:pPr>
        <w:jc w:val="center"/>
      </w:pPr>
    </w:p>
    <w:p w14:paraId="3B814BDD" w14:textId="77777777" w:rsidR="009F4622" w:rsidRPr="00E65CBF" w:rsidRDefault="009F4622" w:rsidP="008D5C38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6A482451" w14:textId="77777777" w:rsidR="009F4622" w:rsidRPr="00E65CBF" w:rsidRDefault="009F4622" w:rsidP="008D5C3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color w:val="FF0000"/>
          <w:sz w:val="24"/>
          <w:szCs w:val="24"/>
        </w:rPr>
        <w:t>- в п.15 необходимо оставить только те виды деятельности, которые осуществляет организация;</w:t>
      </w:r>
    </w:p>
    <w:p w14:paraId="6CA618C1" w14:textId="77777777" w:rsidR="009F4622" w:rsidRPr="00E65CBF" w:rsidRDefault="009F4622" w:rsidP="008D5C3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color w:val="FF0000"/>
          <w:sz w:val="24"/>
          <w:szCs w:val="24"/>
        </w:rPr>
        <w:t>- в п.16 оставить только те виды строительных проектов, в которых участвует организация.</w:t>
      </w:r>
    </w:p>
    <w:p w14:paraId="3B10A271" w14:textId="77777777" w:rsidR="00F1073B" w:rsidRDefault="00F1073B" w:rsidP="00F1073B">
      <w:pPr>
        <w:jc w:val="center"/>
      </w:pPr>
    </w:p>
    <w:p w14:paraId="0834AC7C" w14:textId="77777777" w:rsidR="009F4622" w:rsidRDefault="009F4622" w:rsidP="00F1073B">
      <w:pPr>
        <w:jc w:val="center"/>
      </w:pPr>
    </w:p>
    <w:p w14:paraId="67C9C5F2" w14:textId="77777777" w:rsidR="009F4622" w:rsidRDefault="009F4622" w:rsidP="00F1073B">
      <w:pPr>
        <w:jc w:val="center"/>
      </w:pPr>
    </w:p>
    <w:p w14:paraId="42BBB7E5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368AA402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FC2B611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FA61B" w14:textId="77777777" w:rsidR="00E65CBF" w:rsidRDefault="00E65CBF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4446F" w14:textId="77777777"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42621C15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14:paraId="48DC2F97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14:paraId="421A8527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730615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4890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14:paraId="6DBD1018" w14:textId="77777777"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91F58F7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4B31B" w14:textId="77777777" w:rsidR="00F1073B" w:rsidRDefault="00F1073B" w:rsidP="00F1073B">
      <w:pPr>
        <w:jc w:val="both"/>
        <w:rPr>
          <w:sz w:val="24"/>
          <w:szCs w:val="24"/>
        </w:rPr>
      </w:pPr>
    </w:p>
    <w:p w14:paraId="5377CF33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3654C0C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6C755A2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6D116B27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5048AC48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061C67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787C5183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501456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1F2909ED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046E850B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1EF2B676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604EA0EF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4380E962" w14:textId="77777777" w:rsidR="00F1073B" w:rsidRDefault="00F1073B" w:rsidP="00F1073B">
      <w:pPr>
        <w:ind w:firstLine="700"/>
        <w:jc w:val="both"/>
        <w:rPr>
          <w:sz w:val="24"/>
          <w:szCs w:val="24"/>
        </w:rPr>
      </w:pPr>
    </w:p>
    <w:p w14:paraId="43863868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0F2EC587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105C740F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45DD16C6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4DBF9407" w14:textId="77777777"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9EB22D" w14:textId="77777777" w:rsidR="00F1073B" w:rsidRDefault="00F1073B" w:rsidP="00F1073B"/>
    <w:p w14:paraId="682635D2" w14:textId="77777777" w:rsidR="00683798" w:rsidRDefault="00683798" w:rsidP="00E65CB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CEBB273" w14:textId="77777777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1929B49B" w14:textId="77777777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- отражается 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весь объем СМР,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выполненных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организацией по договорам, заключенным как с использованием конкурентных способов заключения договоров, так и по прямым договорам, а также по договорам субподряда.</w:t>
      </w:r>
    </w:p>
    <w:p w14:paraId="70025514" w14:textId="07F0AA55" w:rsidR="00E65CBF" w:rsidRPr="00E65CBF" w:rsidRDefault="00E65CBF" w:rsidP="00E65CBF">
      <w:pPr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  <w:t xml:space="preserve">Информация по Разделу №2 направляется в </w:t>
      </w:r>
      <w:r w:rsidR="000B3E9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Ассоциацию «С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РО «ОСП» после подачи в налоговый орган, но </w:t>
      </w:r>
      <w:r w:rsidRPr="00E65C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 позднее 15 мая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202</w:t>
      </w:r>
      <w:r w:rsidR="00741E3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3</w:t>
      </w:r>
      <w:r w:rsidR="00DE2D2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65CB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года. </w:t>
      </w:r>
    </w:p>
    <w:p w14:paraId="2486D801" w14:textId="77777777" w:rsidR="00F1073B" w:rsidRDefault="00F1073B" w:rsidP="00F1073B"/>
    <w:p w14:paraId="64195C07" w14:textId="77777777" w:rsidR="00F1073B" w:rsidRPr="00C151F2" w:rsidRDefault="00000000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11AB6FE4">
          <v:rect id="_x0000_i1025" style="width:302.6pt;height:.75pt" o:hrpct="416" o:hrstd="t" o:hr="t" fillcolor="#a0a0a0" stroked="f"/>
        </w:pict>
      </w:r>
    </w:p>
    <w:p w14:paraId="3BEC6531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14:paraId="76F2CACF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5B5B6860" w14:textId="77777777"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lastRenderedPageBreak/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5CC00A68" w14:textId="77777777"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4E5C2853" w14:textId="77777777"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14:paraId="4083CB40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1B191A96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2D1DB925" w14:textId="77777777" w:rsidR="00792436" w:rsidRPr="00792436" w:rsidRDefault="00792436" w:rsidP="00792436">
      <w:pPr>
        <w:tabs>
          <w:tab w:val="left" w:pos="195"/>
        </w:tabs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6854934F" w14:textId="77777777"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FA439DC" w14:textId="77777777"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(оформляется на фирменном бланке члена Ассоциации)</w:t>
      </w:r>
    </w:p>
    <w:p w14:paraId="2A4C5F93" w14:textId="77777777" w:rsidR="00F94F44" w:rsidRPr="00F94F44" w:rsidRDefault="00F94F44" w:rsidP="00F94F44">
      <w:pPr>
        <w:spacing w:after="200"/>
        <w:ind w:firstLine="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EFB5C26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Ассоциация «Саморегулируемая организация  </w:t>
      </w:r>
    </w:p>
    <w:p w14:paraId="1C0AFE2A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«Объединение Строителей Подмосковья» </w:t>
      </w:r>
    </w:p>
    <w:p w14:paraId="6CC55B5C" w14:textId="77777777" w:rsidR="00F94F44" w:rsidRPr="00F94F44" w:rsidRDefault="00F94F44" w:rsidP="00F94F44">
      <w:pPr>
        <w:tabs>
          <w:tab w:val="left" w:pos="4820"/>
        </w:tabs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</w:t>
      </w:r>
    </w:p>
    <w:p w14:paraId="6A4ECAE9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140000, Московская область, г. Люберцы, </w:t>
      </w:r>
    </w:p>
    <w:p w14:paraId="6BCB3B76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ул. Котельническая, д. 10</w:t>
      </w:r>
    </w:p>
    <w:p w14:paraId="6EB51081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6"/>
      </w:tblGrid>
      <w:tr w:rsidR="00F94F44" w:rsidRPr="00F94F44" w14:paraId="3F9AB48B" w14:textId="77777777" w:rsidTr="00F94F44">
        <w:tc>
          <w:tcPr>
            <w:tcW w:w="4927" w:type="dxa"/>
          </w:tcPr>
          <w:p w14:paraId="334721C5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  <w:t>Исх. № ______ от __________</w:t>
            </w:r>
          </w:p>
          <w:p w14:paraId="4AE7549D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  <w:p w14:paraId="27A5E0E8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lang w:eastAsia="ru-RU"/>
              </w:rPr>
            </w:pPr>
          </w:p>
        </w:tc>
        <w:tc>
          <w:tcPr>
            <w:tcW w:w="4927" w:type="dxa"/>
          </w:tcPr>
          <w:p w14:paraId="21B1DDE7" w14:textId="77777777" w:rsidR="00F94F44" w:rsidRPr="00F94F44" w:rsidRDefault="00F94F44" w:rsidP="00F94F44">
            <w:pPr>
              <w:tabs>
                <w:tab w:val="left" w:pos="1560"/>
                <w:tab w:val="left" w:pos="3686"/>
              </w:tabs>
              <w:rPr>
                <w:rFonts w:ascii="Times New Roman" w:eastAsia="Calibri" w:hAnsi="Times New Roman" w:cs="Times New Roman"/>
                <w:color w:val="auto"/>
                <w:spacing w:val="-10"/>
                <w:sz w:val="24"/>
                <w:szCs w:val="24"/>
                <w:lang w:eastAsia="ru-RU"/>
              </w:rPr>
            </w:pPr>
          </w:p>
        </w:tc>
      </w:tr>
    </w:tbl>
    <w:p w14:paraId="2D0D193B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УВЕДОМЛЕНИЕ </w:t>
      </w:r>
    </w:p>
    <w:p w14:paraId="6A8DB304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договоров.</w:t>
      </w:r>
    </w:p>
    <w:p w14:paraId="59197E56" w14:textId="77777777" w:rsidR="00F94F44" w:rsidRPr="00F94F44" w:rsidRDefault="00F94F44" w:rsidP="00F94F44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af8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5391"/>
        <w:gridCol w:w="3427"/>
      </w:tblGrid>
      <w:tr w:rsidR="00F94F44" w:rsidRPr="00F94F44" w14:paraId="248108A4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9EF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46DC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Сведения о члене Ассоциации:</w:t>
            </w:r>
          </w:p>
          <w:p w14:paraId="7D212203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юридического лица:</w:t>
            </w:r>
          </w:p>
          <w:p w14:paraId="7B22C0DA" w14:textId="77777777"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(фирменное наименование, место нахождения, ОГРН, ИНН, дата приема в члены Ассоциации);</w:t>
            </w:r>
          </w:p>
          <w:p w14:paraId="7F4D5D75" w14:textId="77777777" w:rsidR="00F94F44" w:rsidRPr="00F94F44" w:rsidRDefault="00F94F44" w:rsidP="00F94F44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14:paraId="560751DB" w14:textId="77777777" w:rsidR="00F94F44" w:rsidRPr="00F94F44" w:rsidRDefault="00F94F44" w:rsidP="00F94F44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E3D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14:paraId="7285D622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466F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D568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2C0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94F44" w:rsidRPr="00F94F44" w14:paraId="5F338574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D642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57DB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0AC" w14:textId="77777777" w:rsidR="00F94F44" w:rsidRPr="00F94F44" w:rsidRDefault="00F94F44" w:rsidP="00F94F44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14:paraId="57DDF5CB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8D6E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8A14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084A" w14:textId="77777777" w:rsidR="00F94F44" w:rsidRPr="00F94F44" w:rsidRDefault="00F94F44" w:rsidP="00F94F44">
            <w:pPr>
              <w:ind w:left="35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94F44" w:rsidRPr="00F94F44" w14:paraId="760DF7C5" w14:textId="77777777" w:rsidTr="00F94F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50B3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C8B5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4F44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DF7" w14:textId="77777777" w:rsidR="00F94F44" w:rsidRPr="00F94F44" w:rsidRDefault="00F94F44" w:rsidP="00F94F44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0E745DE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*  </w:t>
      </w: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Указываются обязательства по договорам в рамках:</w:t>
      </w:r>
    </w:p>
    <w:p w14:paraId="13700E86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14:paraId="4CE9D8FC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2.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14:paraId="42361F20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14:paraId="3154F7D3" w14:textId="77777777" w:rsidR="00F94F44" w:rsidRPr="00F94F44" w:rsidRDefault="00F94F44" w:rsidP="00F94F44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3B43464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Приложение: </w:t>
      </w: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14:paraId="534AB8E4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74A3F77D" w14:textId="77777777" w:rsidR="00F94F44" w:rsidRPr="00F94F44" w:rsidRDefault="00F94F44" w:rsidP="00F94F44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94F44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б) совокупный размер обязательств по договорам, которые были прекращены в течение отчетного года.</w:t>
      </w:r>
    </w:p>
    <w:p w14:paraId="515A6F7E" w14:textId="77777777" w:rsidR="00F94F44" w:rsidRPr="00F94F44" w:rsidRDefault="00F94F44" w:rsidP="00F94F44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157422FF" w14:textId="77777777"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Руководитель/</w:t>
      </w:r>
    </w:p>
    <w:p w14:paraId="236F4B88" w14:textId="77777777" w:rsidR="00F94F44" w:rsidRPr="00F94F44" w:rsidRDefault="00F94F44" w:rsidP="00F94F44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Индивидуальный предприниматель    ________________  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/_____________/</w:t>
      </w:r>
    </w:p>
    <w:p w14:paraId="7FB17166" w14:textId="77777777"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(подпись)                              (И.О.Фамилия)         </w:t>
      </w:r>
      <w:r w:rsidRPr="00F94F4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55863D1" w14:textId="77777777" w:rsidR="00F94F44" w:rsidRPr="00F94F44" w:rsidRDefault="00F94F44" w:rsidP="00F94F44">
      <w:pPr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</w:t>
      </w:r>
      <w:r w:rsidRPr="00F94F4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14:paraId="3AFA3C3E" w14:textId="77777777" w:rsidR="00AA5FAA" w:rsidRPr="000A18D4" w:rsidRDefault="00AA5FAA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5DEE8" w14:textId="77777777" w:rsidR="00975FE0" w:rsidRPr="00975FE0" w:rsidRDefault="00975FE0" w:rsidP="00975FE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 заполнении:</w:t>
      </w:r>
    </w:p>
    <w:p w14:paraId="09A52F98" w14:textId="77777777" w:rsidR="00975FE0" w:rsidRPr="00975FE0" w:rsidRDefault="00975FE0" w:rsidP="00975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>указываются обязательства по договорам, заключенным с использованием конкурентных способов заключения договоров, в соответствии с ФЗ-44, ФЗ-223 и ПП-615.</w:t>
      </w:r>
    </w:p>
    <w:p w14:paraId="211F8E5F" w14:textId="77777777" w:rsidR="00975FE0" w:rsidRPr="00975FE0" w:rsidRDefault="00975FE0" w:rsidP="00975FE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>- в случае, если организация не обладает правом на выполнение работ по договорам, заключаемым с использованием конкурентных способов заключения договоров, и не имеет таких договоров - ставится 0 руб.</w:t>
      </w:r>
    </w:p>
    <w:p w14:paraId="52A5962C" w14:textId="77777777" w:rsidR="0020365E" w:rsidRDefault="0020365E" w:rsidP="00975FE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7EF0A6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E2E1E6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012D57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3534F4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D4005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CDCF51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97258E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8864DE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927FE7" w14:textId="77777777" w:rsidR="0020365E" w:rsidRDefault="0020365E" w:rsidP="0079243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417FEE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34D5C47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07DE3457" w14:textId="77777777" w:rsidR="00792436" w:rsidRDefault="00792436" w:rsidP="00F1073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8AA8CC" w14:textId="77777777" w:rsidR="00792436" w:rsidRPr="00792436" w:rsidRDefault="00792436" w:rsidP="00792436">
      <w:pPr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" w:name="_Hlk26864390"/>
    </w:p>
    <w:bookmarkEnd w:id="1"/>
    <w:p w14:paraId="286E54BE" w14:textId="6C371245" w:rsidR="00F1073B" w:rsidRPr="00E10D00" w:rsidRDefault="00F1073B" w:rsidP="00F1073B">
      <w:pPr>
        <w:jc w:val="center"/>
        <w:rPr>
          <w:sz w:val="24"/>
          <w:szCs w:val="24"/>
        </w:rPr>
      </w:pPr>
    </w:p>
    <w:p w14:paraId="2BB5BD17" w14:textId="77777777"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7623DA71" w14:textId="77777777"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58801F01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2503D" w14:textId="77777777"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14:paraId="133D1D10" w14:textId="77777777"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90ADAE" w14:textId="77777777" w:rsidR="00F1073B" w:rsidRPr="00E10D00" w:rsidRDefault="00F1073B" w:rsidP="00F1073B">
      <w:pPr>
        <w:jc w:val="both"/>
        <w:rPr>
          <w:sz w:val="24"/>
          <w:szCs w:val="24"/>
        </w:rPr>
      </w:pPr>
    </w:p>
    <w:p w14:paraId="0B63AEE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0A397A5C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14:paraId="5A17D5DD" w14:textId="77777777"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14:paraId="5F747333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74454B" w14:textId="77777777"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14:paraId="349318F3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0A30FFCB" w14:textId="77777777"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14:paraId="14D1B63C" w14:textId="77777777"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4C48EB12" w14:textId="77777777"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46EF220" w14:textId="77777777" w:rsidR="00F1073B" w:rsidRDefault="00F1073B" w:rsidP="00F1073B">
      <w:pPr>
        <w:jc w:val="both"/>
        <w:rPr>
          <w:sz w:val="24"/>
          <w:szCs w:val="24"/>
        </w:rPr>
      </w:pPr>
    </w:p>
    <w:p w14:paraId="4F4B6E45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BD23332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A02CEBE" w14:textId="77777777"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08C2371A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C89F63" w14:textId="77777777" w:rsidR="00975FE0" w:rsidRPr="00792436" w:rsidRDefault="00975FE0" w:rsidP="00975FE0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497629F" w14:textId="77777777" w:rsidR="00975FE0" w:rsidRPr="00975FE0" w:rsidRDefault="00975FE0" w:rsidP="00975FE0">
      <w:pPr>
        <w:tabs>
          <w:tab w:val="left" w:pos="275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заполнении:</w:t>
      </w:r>
    </w:p>
    <w:p w14:paraId="2EAF3672" w14:textId="77777777" w:rsidR="00975FE0" w:rsidRPr="00975FE0" w:rsidRDefault="00975FE0" w:rsidP="00975FE0">
      <w:pPr>
        <w:tabs>
          <w:tab w:val="left" w:pos="275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перечисляются документы о</w:t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5FE0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системе контроля качества и приказы о назначении ответственных за все виды контроля;</w:t>
      </w:r>
    </w:p>
    <w:p w14:paraId="12C86E3C" w14:textId="77777777" w:rsidR="00975FE0" w:rsidRPr="00975FE0" w:rsidRDefault="00975FE0" w:rsidP="00975FE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 перечисляются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2E39BDD4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4332C" w14:textId="77777777" w:rsidR="00975FE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C11EE" w14:textId="77777777" w:rsidR="00975FE0" w:rsidRPr="00E10D00" w:rsidRDefault="00975FE0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87D26" w14:textId="77777777" w:rsidR="00F1073B" w:rsidRDefault="00000000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78F03965">
          <v:rect id="_x0000_i1026" style="width:302.6pt;height:.75pt" o:hrpct="416" o:hrstd="t" o:hr="t" fillcolor="#a0a0a0" stroked="f"/>
        </w:pict>
      </w:r>
    </w:p>
    <w:p w14:paraId="769602A7" w14:textId="77777777" w:rsidR="00F1073B" w:rsidRPr="00E524CA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F0B76D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B9CD0D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14:paraId="16FC60B0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16083E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47173A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52EAB5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14:paraId="4102E50A" w14:textId="77777777"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14:paraId="27198ED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88CE21" w14:textId="77777777" w:rsidR="00F1073B" w:rsidRPr="00C529F3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, за исключением случаев</w:t>
      </w:r>
      <w:r w:rsidR="00F94F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8988A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9B55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1AE0A3BA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36F5D5E3" w14:textId="77777777"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4461119A" w14:textId="77777777" w:rsidR="00386A1A" w:rsidRDefault="00386A1A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10DE0" w14:textId="2E1DB2CC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620E02F2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14:paraId="4E93DD13" w14:textId="77777777" w:rsidR="00B10EE9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в т.ч. специалистов по организации строительства, реконструкции, капитального ремонта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14:paraId="1994EF9B" w14:textId="77777777" w:rsidR="00F1073B" w:rsidRPr="00D13603" w:rsidRDefault="003D1D23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сноса</w:t>
      </w:r>
      <w:r w:rsidR="00F1073B"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14:paraId="01B8CEA6" w14:textId="77777777"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701"/>
        <w:gridCol w:w="1559"/>
        <w:gridCol w:w="2835"/>
        <w:gridCol w:w="2119"/>
      </w:tblGrid>
      <w:tr w:rsidR="00F1073B" w:rsidRPr="00F667C0" w14:paraId="5E323D2D" w14:textId="77777777" w:rsidTr="00BC173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78C5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A11D57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140A" w14:textId="77777777"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14:paraId="0108AD5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613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14:paraId="2E7136B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4D6A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14:paraId="3242B3E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4B7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C8D4" w14:textId="77777777"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95A7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14:paraId="31712F5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14:paraId="5FBF5B20" w14:textId="77777777" w:rsidTr="00BC173A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CB01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AF2A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DB3D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8C1A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8C3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4B30" w14:textId="77777777"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3A2B" w14:textId="77777777"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85346" w14:textId="77777777"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14:paraId="36079C62" w14:textId="77777777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7CB6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A35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ABD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D980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D3A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CE7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575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3E01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14:paraId="7CDA28C9" w14:textId="77777777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244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7BF56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36A3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D060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BF75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910C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2CE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BF4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85B9BFB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50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7BDADA" w14:textId="77777777" w:rsidR="00873E3B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4F8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67331" w14:textId="6CA6579E" w:rsidR="00F1073B" w:rsidRPr="00F667C0" w:rsidRDefault="00873E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0514" w:rsidRPr="00102C20">
        <w:rPr>
          <w:rFonts w:ascii="Times New Roman" w:eastAsia="Times New Roman" w:hAnsi="Times New Roman" w:cs="Times New Roman"/>
          <w:sz w:val="24"/>
          <w:szCs w:val="24"/>
        </w:rPr>
        <w:tab/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              _____________________   </w:t>
      </w:r>
      <w:r w:rsidR="00F1073B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01DE217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(Должность)               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(Подпись)       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3577442E" w14:textId="77777777"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B7F588D" w14:textId="77777777" w:rsidR="00873E3B" w:rsidRPr="006132C8" w:rsidRDefault="00873E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1F74E9C6" w14:textId="77777777" w:rsidR="00873E3B" w:rsidRDefault="00873E3B" w:rsidP="00873E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4E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3390E85" w14:textId="77777777" w:rsidR="000D48DC" w:rsidRDefault="000D48DC" w:rsidP="00F1073B">
      <w:pPr>
        <w:rPr>
          <w:rFonts w:ascii="Times New Roman" w:hAnsi="Times New Roman" w:cs="Times New Roman"/>
          <w:sz w:val="20"/>
          <w:szCs w:val="20"/>
        </w:rPr>
      </w:pPr>
    </w:p>
    <w:p w14:paraId="4E93A1C5" w14:textId="77777777" w:rsidR="00975FE0" w:rsidRPr="00975FE0" w:rsidRDefault="00975FE0" w:rsidP="00975FE0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2" w:name="_Hlk25590603"/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 заполнении:</w:t>
      </w:r>
    </w:p>
    <w:bookmarkEnd w:id="2"/>
    <w:p w14:paraId="10B1DD02" w14:textId="77777777" w:rsidR="00975FE0" w:rsidRPr="00975FE0" w:rsidRDefault="00975FE0" w:rsidP="00975FE0">
      <w:pPr>
        <w:tabs>
          <w:tab w:val="left" w:pos="1127"/>
        </w:tabs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- 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приводятся данные </w:t>
      </w:r>
      <w:r w:rsidRPr="00975F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всех</w:t>
      </w:r>
      <w:r w:rsidRPr="00975FE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специалистов, включая специалистов НРС. </w:t>
      </w:r>
    </w:p>
    <w:p w14:paraId="1278526C" w14:textId="77777777" w:rsidR="00F1073B" w:rsidRPr="00F667C0" w:rsidRDefault="00F1073B" w:rsidP="00F1073B">
      <w:pPr>
        <w:rPr>
          <w:rFonts w:ascii="Times New Roman" w:hAnsi="Times New Roman" w:cs="Times New Roman"/>
          <w:sz w:val="20"/>
          <w:szCs w:val="20"/>
        </w:rPr>
      </w:pPr>
    </w:p>
    <w:p w14:paraId="2CFEB1A8" w14:textId="77777777"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41F24B41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073DD28F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69C37889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0AF40FA4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08C152" w14:textId="77777777"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D5036" w14:textId="77777777"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2B1742" w14:textId="77777777" w:rsidR="00F1073B" w:rsidRPr="00A566E8" w:rsidRDefault="00F1073B" w:rsidP="00F1073B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792831B0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160730BD" w14:textId="77777777" w:rsidR="00F1073B" w:rsidRDefault="00F1073B" w:rsidP="00F1073B">
      <w:pPr>
        <w:jc w:val="center"/>
        <w:rPr>
          <w:sz w:val="24"/>
          <w:szCs w:val="24"/>
        </w:rPr>
      </w:pPr>
    </w:p>
    <w:p w14:paraId="50D6B0ED" w14:textId="77777777"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574E5714" w14:textId="77777777"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</w:p>
    <w:p w14:paraId="736F7214" w14:textId="77777777" w:rsidR="00F1073B" w:rsidRDefault="00F1073B" w:rsidP="00F1073B"/>
    <w:tbl>
      <w:tblPr>
        <w:tblpPr w:leftFromText="180" w:rightFromText="180" w:vertAnchor="text" w:tblpX="-593" w:tblpY="1"/>
        <w:tblOverlap w:val="never"/>
        <w:tblW w:w="15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2124"/>
        <w:gridCol w:w="1985"/>
        <w:gridCol w:w="1559"/>
        <w:gridCol w:w="1843"/>
        <w:gridCol w:w="1558"/>
        <w:gridCol w:w="1701"/>
        <w:gridCol w:w="11"/>
      </w:tblGrid>
      <w:tr w:rsidR="00F1073B" w:rsidRPr="0088172E" w14:paraId="178AE043" w14:textId="77777777" w:rsidTr="00D01A56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864FA" w14:textId="77777777"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6C67A1A" w14:textId="77777777"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0286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0A38A8AC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3AAB87BB" w14:textId="77777777"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6182E214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снос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0E9A" w14:textId="77777777" w:rsidR="00F1073B" w:rsidRPr="0088172E" w:rsidRDefault="00F1073B" w:rsidP="00D0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1505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14:paraId="4FC42A05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ED6A" w14:textId="77777777"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407CCF0E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F2013DF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5CA705F0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9B9D4F" w14:textId="77777777" w:rsidR="00F1073B" w:rsidRPr="00304882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использования атомной энергии,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 относится к особо опасным и технически сложным</w:t>
            </w:r>
            <w:r w:rsidR="003D1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EA05E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F1073B" w:rsidRPr="00712D66" w14:paraId="7711129C" w14:textId="77777777" w:rsidTr="00D01A56">
        <w:trPr>
          <w:gridAfter w:val="1"/>
          <w:wAfter w:w="11" w:type="dxa"/>
        </w:trPr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20F7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7E2A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81AAD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3DC8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00D1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CA31FA0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0124D3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E9B7A" w14:textId="77777777" w:rsidR="00F1073B" w:rsidRPr="0088172E" w:rsidRDefault="00F1073B" w:rsidP="00D01A56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7595" w14:textId="77777777" w:rsidR="00F1073B" w:rsidRPr="0088172E" w:rsidRDefault="00F1073B" w:rsidP="00D01A56">
            <w:pPr>
              <w:ind w:right="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00DE9BF1" w14:textId="77777777"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F1073B" w:rsidRPr="00712D66" w14:paraId="18F63C2E" w14:textId="77777777" w:rsidTr="00D01A56">
        <w:trPr>
          <w:gridAfter w:val="1"/>
          <w:wAfter w:w="11" w:type="dxa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F55D" w14:textId="77777777" w:rsidR="00F1073B" w:rsidRPr="00712D66" w:rsidRDefault="00F1073B" w:rsidP="00EE16BE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DE8E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ECB65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CB6B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86BD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0AC358" w14:textId="77777777"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F4FA22" w14:textId="77777777"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CB29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B172" w14:textId="77777777"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96F7B6A" w14:textId="77777777" w:rsidR="00A251D8" w:rsidRDefault="00A251D8" w:rsidP="00F107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DE6F06" w14:textId="77777777" w:rsidR="00F1073B" w:rsidRPr="00E10D00" w:rsidRDefault="00F1073B" w:rsidP="007505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5E0AA" w14:textId="77777777" w:rsidR="00F1073B" w:rsidRPr="00757728" w:rsidRDefault="00F1073B" w:rsidP="00750514">
      <w:pPr>
        <w:ind w:left="708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D98CF65" w14:textId="77777777"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(Должность)                                                     (Подпись)                        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14:paraId="7A593645" w14:textId="77777777" w:rsidR="00F1073B" w:rsidRPr="00757728" w:rsidRDefault="00F1073B" w:rsidP="00F1073B">
      <w:pPr>
        <w:rPr>
          <w:rFonts w:ascii="Times New Roman" w:hAnsi="Times New Roman" w:cs="Times New Roman"/>
          <w:sz w:val="24"/>
          <w:szCs w:val="24"/>
        </w:rPr>
      </w:pPr>
    </w:p>
    <w:p w14:paraId="4B83FA70" w14:textId="77777777" w:rsidR="00F1073B" w:rsidRPr="009442B2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9442B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12B80D1" w14:textId="77777777" w:rsidR="00F1073B" w:rsidRPr="006132C8" w:rsidRDefault="00F1073B" w:rsidP="00750514">
      <w:pPr>
        <w:ind w:firstLine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1CF99B82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54336A" w:rsidRPr="00783F8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6C1ABA6D" w14:textId="77777777" w:rsidR="00975FE0" w:rsidRPr="00975FE0" w:rsidRDefault="00975FE0" w:rsidP="00975FE0">
      <w:pPr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При заполнении:</w:t>
      </w:r>
    </w:p>
    <w:p w14:paraId="586ED6B7" w14:textId="77777777" w:rsidR="00975FE0" w:rsidRPr="00975FE0" w:rsidRDefault="00975FE0" w:rsidP="00975FE0">
      <w:pPr>
        <w:tabs>
          <w:tab w:val="left" w:pos="664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75FE0">
        <w:rPr>
          <w:color w:val="FF0000"/>
          <w:sz w:val="24"/>
          <w:szCs w:val="24"/>
        </w:rPr>
        <w:tab/>
      </w:r>
      <w:r w:rsidRPr="00975FE0">
        <w:rPr>
          <w:color w:val="FF0000"/>
          <w:sz w:val="24"/>
          <w:szCs w:val="24"/>
        </w:rPr>
        <w:tab/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- в таблицу вносятся данные о </w:t>
      </w:r>
      <w:r w:rsidRPr="00975F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всех</w:t>
      </w:r>
      <w:r w:rsidRPr="00975FE0">
        <w:rPr>
          <w:rFonts w:ascii="Times New Roman" w:hAnsi="Times New Roman" w:cs="Times New Roman"/>
          <w:color w:val="FF0000"/>
          <w:sz w:val="24"/>
          <w:szCs w:val="24"/>
        </w:rPr>
        <w:t xml:space="preserve"> договорах подряда на строительство. реконструкцию, капитальный ремонт, снос объектов капитального строительства, заключенных организацией, в том числе договоры, заключенные с использованием конкурентных способов заключения договоров.</w:t>
      </w:r>
    </w:p>
    <w:p w14:paraId="2F3012B5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4A76A1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B5E643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4F8822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265A7D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6A5AF4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3031E9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F7875F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11052D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007BF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A1A7A6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A9661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BF6C6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AFA882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E02FF5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9CB4B4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CD2A0B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D2BADE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57AC71" w14:textId="5AED2473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9C3202" w14:textId="41375596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DB33B0" w14:textId="2E5A9266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AF1405" w14:textId="4E9FE0CD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800245" w14:textId="77777777" w:rsidR="00386A1A" w:rsidRDefault="00386A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F4410" w14:textId="77777777" w:rsidR="00792436" w:rsidRDefault="00792436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6311EC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14:paraId="3FB36B18" w14:textId="77777777"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</w:t>
      </w:r>
      <w:r w:rsidR="00EE16B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социации</w:t>
      </w:r>
    </w:p>
    <w:p w14:paraId="612041D2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D8A07C8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23594C1D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об авариях, пожарах, несчастных случаях,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</w:t>
      </w:r>
    </w:p>
    <w:p w14:paraId="33C9C0D0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14:paraId="5DF6C1F4" w14:textId="77777777"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7B980A" w14:textId="77777777" w:rsidR="00F1073B" w:rsidRPr="00712D66" w:rsidRDefault="00F1073B" w:rsidP="00F1073B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14:paraId="46848EC6" w14:textId="77777777" w:rsidR="00F1073B" w:rsidRDefault="00F1073B" w:rsidP="00F1073B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F1073B" w:rsidRPr="0088172E" w14:paraId="153EFCFF" w14:textId="77777777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2548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35D0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646A53A9" w14:textId="77777777" w:rsidR="007E701C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(авария, пожар, </w:t>
            </w:r>
          </w:p>
          <w:p w14:paraId="5E187833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несчастный случай)</w:t>
            </w:r>
          </w:p>
          <w:p w14:paraId="6BC81564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8780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222D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E8B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CBD69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4B0656" w14:textId="77777777" w:rsidR="00F1073B" w:rsidRPr="0088172E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F1073B" w:rsidRPr="00712D66" w14:paraId="33D9EAA1" w14:textId="77777777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C6E79" w14:textId="77777777" w:rsidR="00F1073B" w:rsidRPr="00712D66" w:rsidRDefault="00F1073B" w:rsidP="00EE16B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D566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81CB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3D7C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97BC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F165" w14:textId="77777777"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BE9153" w14:textId="77777777" w:rsidR="00F1073B" w:rsidRPr="00712D66" w:rsidRDefault="00F1073B" w:rsidP="00EE1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0AF549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170C059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FCD1A" w14:textId="77777777" w:rsidR="00F1073B" w:rsidRDefault="00F1073B" w:rsidP="00F1073B">
      <w:pPr>
        <w:jc w:val="both"/>
      </w:pPr>
    </w:p>
    <w:p w14:paraId="10BC562F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44306BE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3A666D4F" w14:textId="77777777" w:rsidR="00F1073B" w:rsidRPr="00177CB1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067C31B7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BEDEE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4433A2FF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0C00DAD2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7D75706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324584" w14:textId="77777777" w:rsidR="00F1073B" w:rsidRDefault="00000000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32D6CF69">
          <v:rect id="_x0000_i1027" style="width:302.6pt;height:.75pt" o:hrpct="416" o:hrstd="t" o:hr="t" fillcolor="#a0a0a0" stroked="f"/>
        </w:pict>
      </w:r>
    </w:p>
    <w:p w14:paraId="12A1A59C" w14:textId="77777777" w:rsidR="00F1073B" w:rsidRPr="00C151F2" w:rsidRDefault="00F1073B" w:rsidP="00F1073B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14:paraId="5E5AFE2E" w14:textId="77777777" w:rsidR="00975FE0" w:rsidRDefault="00975FE0" w:rsidP="00AC012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D60081" w14:textId="77777777" w:rsidR="00F1073B" w:rsidRPr="00C151F2" w:rsidRDefault="00F1073B" w:rsidP="00AC0121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14:paraId="23DE2DE1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1D92E27D" w14:textId="77777777" w:rsidR="00F1073B" w:rsidRPr="00C151F2" w:rsidRDefault="00F1073B" w:rsidP="00F1073B">
      <w:pPr>
        <w:rPr>
          <w:sz w:val="24"/>
          <w:szCs w:val="24"/>
        </w:rPr>
      </w:pPr>
    </w:p>
    <w:p w14:paraId="27078F68" w14:textId="77777777" w:rsidR="00F1073B" w:rsidRPr="00C02610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Ассоциации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14:paraId="681552E2" w14:textId="77777777" w:rsidR="00F1073B" w:rsidRPr="00C151F2" w:rsidRDefault="00F1073B" w:rsidP="00F1073B">
      <w:pPr>
        <w:jc w:val="center"/>
        <w:rPr>
          <w:sz w:val="24"/>
          <w:szCs w:val="24"/>
        </w:rPr>
      </w:pPr>
    </w:p>
    <w:p w14:paraId="15199A98" w14:textId="77777777"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14:paraId="124C81AD" w14:textId="77777777" w:rsidR="00F1073B" w:rsidRDefault="00F1073B" w:rsidP="00F1073B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F1073B" w:rsidRPr="0088172E" w14:paraId="6C9AF809" w14:textId="77777777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9621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2004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70C423D9" w14:textId="77777777"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</w:t>
            </w:r>
          </w:p>
          <w:p w14:paraId="2FA03957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47BAC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50B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925E" w14:textId="77777777"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F1073B" w:rsidRPr="00757728" w14:paraId="2E687DF0" w14:textId="77777777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73F3" w14:textId="77777777"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DC5C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A046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51A7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64AA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9B43228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0F51DCC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84D8ED" w14:textId="77777777" w:rsidR="00F1073B" w:rsidRDefault="00F1073B" w:rsidP="00F1073B"/>
    <w:p w14:paraId="5182D051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227E9390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6CEFB082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42536A15" w14:textId="77777777" w:rsidR="00F1073B" w:rsidRPr="00C151F2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196F0A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0BC58A15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44F0AFE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57657110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9AF54E4" w14:textId="77777777" w:rsidR="00F1073B" w:rsidRDefault="00000000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75DFB49A">
          <v:rect id="_x0000_i1028" style="width:302.6pt;height:.75pt" o:hrpct="416" o:hrstd="t" o:hr="t" fillcolor="#a0a0a0" stroked="f"/>
        </w:pict>
      </w:r>
    </w:p>
    <w:p w14:paraId="0658A61E" w14:textId="77777777" w:rsidR="00F1073B" w:rsidRDefault="00F1073B" w:rsidP="00F1073B"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14:paraId="11E986F9" w14:textId="77777777" w:rsidR="00975FE0" w:rsidRDefault="00975FE0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EBA92B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14:paraId="59C59EA0" w14:textId="77777777"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0D634F52" w14:textId="77777777" w:rsidR="00F1073B" w:rsidRPr="00C151F2" w:rsidRDefault="00F1073B" w:rsidP="00F1073B">
      <w:pPr>
        <w:rPr>
          <w:sz w:val="24"/>
          <w:szCs w:val="24"/>
        </w:rPr>
      </w:pPr>
    </w:p>
    <w:p w14:paraId="35E6C58C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71354DA5" w14:textId="77777777" w:rsidR="00F1073B" w:rsidRPr="00C151F2" w:rsidRDefault="00F1073B" w:rsidP="00F1073B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14:paraId="24F09F37" w14:textId="77777777" w:rsidR="00F1073B" w:rsidRPr="00C151F2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14:paraId="3E18C697" w14:textId="77777777" w:rsidR="00F1073B" w:rsidRPr="00C151F2" w:rsidRDefault="00F1073B" w:rsidP="00F1073B">
      <w:pPr>
        <w:rPr>
          <w:sz w:val="24"/>
          <w:szCs w:val="24"/>
        </w:rPr>
      </w:pPr>
    </w:p>
    <w:p w14:paraId="57875EE1" w14:textId="77777777"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7F4FB746" w14:textId="77777777" w:rsidR="00F1073B" w:rsidRDefault="00F1073B" w:rsidP="00F1073B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852"/>
        <w:gridCol w:w="2131"/>
        <w:gridCol w:w="2835"/>
        <w:gridCol w:w="2268"/>
        <w:gridCol w:w="4820"/>
      </w:tblGrid>
      <w:tr w:rsidR="00F1073B" w:rsidRPr="002135DA" w14:paraId="6ABE1B21" w14:textId="77777777" w:rsidTr="002F58C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FAF5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CAA" w14:textId="77777777" w:rsidR="003D1D23" w:rsidRPr="002135DA" w:rsidRDefault="003D1D23" w:rsidP="002F58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  <w:r w:rsidR="002F5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котором рассматривается дело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F06C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30D6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04912DCE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5096E3D2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D1A9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1DE8" w14:textId="77777777"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1073B" w:rsidRPr="00757728" w14:paraId="66559FFE" w14:textId="77777777" w:rsidTr="002F58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B6A1" w14:textId="77777777"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F8B5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16C4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1CF7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1FAD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F1B6" w14:textId="77777777"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E7BB0C" w14:textId="77777777"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FFAB27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55D14F" w14:textId="77777777" w:rsidR="00F1073B" w:rsidRDefault="00F1073B" w:rsidP="00F1073B"/>
    <w:p w14:paraId="3B4B8AE2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C1BC901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30FB2174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2D3F1CC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40F77B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7C63120E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FB8A442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69827DDF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E23C4A1" w14:textId="77777777" w:rsidR="00F1073B" w:rsidRDefault="00000000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22206066">
          <v:rect id="_x0000_i1029" style="width:302.6pt;height:.75pt" o:hrpct="416" o:hrstd="t" o:hr="t" fillcolor="#a0a0a0" stroked="f"/>
        </w:pict>
      </w:r>
    </w:p>
    <w:p w14:paraId="4D3B2E8D" w14:textId="77777777" w:rsidR="00F1073B" w:rsidRDefault="00F1073B" w:rsidP="00F1073B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14:paraId="7275BDCC" w14:textId="77777777" w:rsidR="0020365E" w:rsidRDefault="0020365E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A7B3D9" w14:textId="77777777"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14:paraId="65AB7362" w14:textId="77777777"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7D76517C" w14:textId="77777777" w:rsidR="00F1073B" w:rsidRPr="00953345" w:rsidRDefault="00F1073B" w:rsidP="00F1073B">
      <w:pPr>
        <w:rPr>
          <w:sz w:val="24"/>
          <w:szCs w:val="24"/>
        </w:rPr>
      </w:pPr>
    </w:p>
    <w:p w14:paraId="3F210EEA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14:paraId="7245ED10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о наличии предписаний органов государственного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</w:t>
      </w:r>
    </w:p>
    <w:p w14:paraId="7FA478A4" w14:textId="77777777" w:rsidR="00F1073B" w:rsidRPr="00953345" w:rsidRDefault="00F1073B" w:rsidP="00F1073B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при строительстве, реконструкции объектов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апитального строительства</w:t>
      </w:r>
    </w:p>
    <w:p w14:paraId="63B53944" w14:textId="77777777" w:rsidR="00F1073B" w:rsidRPr="00953345" w:rsidRDefault="00F1073B" w:rsidP="00F1073B">
      <w:pPr>
        <w:rPr>
          <w:sz w:val="24"/>
          <w:szCs w:val="24"/>
        </w:rPr>
      </w:pPr>
    </w:p>
    <w:p w14:paraId="3A62D220" w14:textId="77777777" w:rsidR="00F1073B" w:rsidRPr="00953345" w:rsidRDefault="00F1073B" w:rsidP="00F1073B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7C23E917" w14:textId="77777777" w:rsidR="00F1073B" w:rsidRDefault="00F1073B" w:rsidP="00F1073B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1073B" w:rsidRPr="00953345" w14:paraId="6DE352B3" w14:textId="77777777" w:rsidTr="00EE16B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24E6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43AD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предписания</w:t>
            </w:r>
          </w:p>
          <w:p w14:paraId="30B71F90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975F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2355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2541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14:paraId="4680235A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0D63" w14:textId="77777777"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</w:tr>
      <w:tr w:rsidR="00F1073B" w:rsidRPr="00953345" w14:paraId="394556E5" w14:textId="77777777" w:rsidTr="00EE16BE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EA9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E6F2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ABAD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FCE9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7A85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0E2A" w14:textId="77777777"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236FED" w14:textId="77777777" w:rsidR="00F1073B" w:rsidRDefault="00F1073B" w:rsidP="00F1073B">
      <w:pPr>
        <w:jc w:val="both"/>
      </w:pPr>
    </w:p>
    <w:p w14:paraId="4E899DAE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2FA19" w14:textId="77777777" w:rsidR="00F1073B" w:rsidRDefault="00F1073B" w:rsidP="00F1073B">
      <w:pPr>
        <w:jc w:val="both"/>
      </w:pPr>
    </w:p>
    <w:p w14:paraId="25F15B6A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374CAC2D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13761CCE" w14:textId="77777777"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353BD83D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367FD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561927DB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E1AD952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070FF3B0" w14:textId="77777777"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A0452B3" w14:textId="77777777" w:rsidR="00F1073B" w:rsidRDefault="00000000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4F1EE49F">
          <v:rect id="_x0000_i1030" style="width:302.6pt;height:.75pt" o:hrpct="416" o:hrstd="t" o:hr="t" fillcolor="#a0a0a0" stroked="f"/>
        </w:pict>
      </w:r>
    </w:p>
    <w:p w14:paraId="62E55380" w14:textId="77777777" w:rsidR="00975FE0" w:rsidRPr="00975FE0" w:rsidRDefault="00F1073B" w:rsidP="00975FE0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14:paraId="2F06A9F6" w14:textId="77777777" w:rsidR="006A3F1A" w:rsidRDefault="006A3F1A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C1315D" w14:textId="7737B423"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188F8ACA" w14:textId="77777777"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55CC1E3B" w14:textId="77777777" w:rsidR="00F1073B" w:rsidRPr="00E940DE" w:rsidRDefault="00F1073B" w:rsidP="00F1073B">
      <w:pPr>
        <w:rPr>
          <w:sz w:val="24"/>
          <w:szCs w:val="24"/>
        </w:rPr>
      </w:pPr>
    </w:p>
    <w:p w14:paraId="12B095C7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гражданской ответственности, </w:t>
      </w:r>
    </w:p>
    <w:p w14:paraId="1B6EACB1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вреда; </w:t>
      </w:r>
    </w:p>
    <w:p w14:paraId="7FE3BB05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 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14:paraId="5E8A9BE9" w14:textId="77777777" w:rsidR="00F1073B" w:rsidRPr="00E940DE" w:rsidRDefault="00F1073B" w:rsidP="00F1073B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14:paraId="068C2578" w14:textId="77777777" w:rsidR="00F1073B" w:rsidRDefault="00F1073B" w:rsidP="00F1073B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1073B" w:rsidRPr="000A26AE" w14:paraId="78596E2B" w14:textId="77777777" w:rsidTr="00EE16BE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2EAE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AAFE" w14:textId="77777777" w:rsidR="00F1073B" w:rsidRPr="00246A53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ADAF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037D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858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D46C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2820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14E3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выплаты</w:t>
            </w:r>
          </w:p>
          <w:p w14:paraId="39792A52" w14:textId="77777777"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F1073B" w:rsidRPr="000A26AE" w14:paraId="6DAE5A3A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546B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5CD1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B6DC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F634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1264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5693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33D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DBC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14:paraId="11A38A80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435A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BD45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D74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0CF7B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71DC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0C609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1B31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EB10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14:paraId="40AD23DF" w14:textId="77777777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0121" w14:textId="77777777"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246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8652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BB7C7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2BC8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4D02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05C9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FBD6" w14:textId="77777777"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4D4607C4" w14:textId="77777777"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4B74F" w14:textId="77777777" w:rsidR="00F1073B" w:rsidRDefault="00F1073B" w:rsidP="00F1073B">
      <w:pPr>
        <w:jc w:val="center"/>
      </w:pPr>
    </w:p>
    <w:p w14:paraId="541901A7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E614719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54F16558" w14:textId="77777777" w:rsidR="00F1073B" w:rsidRPr="002B265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14:paraId="4BC9C3F3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66F1919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3F228310" w14:textId="77777777"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</w:p>
    <w:p w14:paraId="2A0AD262" w14:textId="77777777" w:rsidR="00F1073B" w:rsidRPr="000331EB" w:rsidRDefault="00F1073B" w:rsidP="00F1073B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14:paraId="7C35BDB5" w14:textId="77777777" w:rsidR="00F1073B" w:rsidRPr="000A26A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14:paraId="34BBCD3A" w14:textId="77777777"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14:paraId="23BD094E" w14:textId="77777777" w:rsidR="00F1073B" w:rsidRPr="002B2650" w:rsidRDefault="00F1073B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1ACA02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C46BF1" w14:textId="77777777"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строительству, реконструкции, капитальному ремонту</w:t>
      </w:r>
      <w:r w:rsidR="003D1D23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F1073B" w:rsidRPr="000A26AE" w14:paraId="30F234E1" w14:textId="77777777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E5C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113D17E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80F9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C52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1498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FF5B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14:paraId="269330F5" w14:textId="77777777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680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37D8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43DE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72C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92BD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7C9E7BD" w14:textId="77777777" w:rsidR="00F1073B" w:rsidRPr="002B2650" w:rsidRDefault="00F1073B" w:rsidP="00F1073B">
      <w:pPr>
        <w:jc w:val="both"/>
        <w:rPr>
          <w:sz w:val="16"/>
          <w:szCs w:val="16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17CC3B78" w14:textId="77777777" w:rsidR="00AC4773" w:rsidRPr="00AC4773" w:rsidRDefault="00AC4773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1121D2C" w14:textId="77777777"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ных машин, транспортных средств</w:t>
      </w: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F1073B" w:rsidRPr="000A26AE" w14:paraId="4498EF2D" w14:textId="77777777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EBC2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B627C52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1F98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E0D7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4AB0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E65A" w14:textId="77777777"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14:paraId="21AD137E" w14:textId="77777777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5B14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DDE9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3712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7817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004A" w14:textId="77777777"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7D17EF3" w14:textId="77777777" w:rsidR="00F1073B" w:rsidRPr="00AC4773" w:rsidRDefault="00F1073B" w:rsidP="00F1073B">
      <w:pPr>
        <w:spacing w:line="431" w:lineRule="auto"/>
        <w:jc w:val="both"/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аренды, заверенные арендодателем.</w:t>
      </w:r>
    </w:p>
    <w:p w14:paraId="0AFFF045" w14:textId="77777777" w:rsidR="00F1073B" w:rsidRDefault="00F1073B" w:rsidP="00F1073B"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13F31" w14:textId="77777777"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05D1F027" w14:textId="77777777"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14:paraId="61F6C83B" w14:textId="77777777" w:rsidR="00F1073B" w:rsidRPr="00D42B78" w:rsidRDefault="00114862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7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073B"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М.П.</w:t>
      </w:r>
    </w:p>
    <w:p w14:paraId="536C64E3" w14:textId="77777777"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0067300F" w14:textId="77777777" w:rsidR="00F1073B" w:rsidRPr="00984E71" w:rsidRDefault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</w:t>
      </w:r>
      <w:r w:rsidR="00B50D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sectPr w:rsidR="00F1073B" w:rsidRPr="00984E71" w:rsidSect="00901137">
      <w:footerReference w:type="default" r:id="rId13"/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6C47" w14:textId="77777777" w:rsidR="00F670F7" w:rsidRDefault="00F670F7" w:rsidP="007C35F2">
      <w:pPr>
        <w:spacing w:line="240" w:lineRule="auto"/>
      </w:pPr>
      <w:r>
        <w:separator/>
      </w:r>
    </w:p>
  </w:endnote>
  <w:endnote w:type="continuationSeparator" w:id="0">
    <w:p w14:paraId="20437F5B" w14:textId="77777777" w:rsidR="00F670F7" w:rsidRDefault="00F670F7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829B" w14:textId="77777777" w:rsidR="005B3D8B" w:rsidRDefault="005B3D8B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2474442" w14:textId="77777777" w:rsidR="005B3D8B" w:rsidRDefault="005B3D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429896"/>
      <w:docPartObj>
        <w:docPartGallery w:val="Page Numbers (Bottom of Page)"/>
        <w:docPartUnique/>
      </w:docPartObj>
    </w:sdtPr>
    <w:sdtContent>
      <w:p w14:paraId="148E5D25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34981794" w14:textId="77777777" w:rsidR="005B3D8B" w:rsidRPr="00F236CC" w:rsidRDefault="005B3D8B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884701"/>
      <w:docPartObj>
        <w:docPartGallery w:val="Page Numbers (Bottom of Page)"/>
        <w:docPartUnique/>
      </w:docPartObj>
    </w:sdtPr>
    <w:sdtContent>
      <w:p w14:paraId="1FD226AD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227D02" w14:textId="77777777" w:rsidR="005B3D8B" w:rsidRPr="00E46B71" w:rsidRDefault="005B3D8B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293021"/>
      <w:docPartObj>
        <w:docPartGallery w:val="Page Numbers (Bottom of Page)"/>
        <w:docPartUnique/>
      </w:docPartObj>
    </w:sdtPr>
    <w:sdtContent>
      <w:p w14:paraId="7526859C" w14:textId="77777777" w:rsidR="005B3D8B" w:rsidRDefault="005B3D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61E0A2F6" w14:textId="77777777" w:rsidR="005B3D8B" w:rsidRDefault="005B3D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0F57" w14:textId="77777777" w:rsidR="00F670F7" w:rsidRDefault="00F670F7" w:rsidP="007C35F2">
      <w:pPr>
        <w:spacing w:line="240" w:lineRule="auto"/>
      </w:pPr>
      <w:r>
        <w:separator/>
      </w:r>
    </w:p>
  </w:footnote>
  <w:footnote w:type="continuationSeparator" w:id="0">
    <w:p w14:paraId="65257827" w14:textId="77777777" w:rsidR="00F670F7" w:rsidRDefault="00F670F7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097D" w14:textId="77777777" w:rsidR="005B3D8B" w:rsidRDefault="005B3D8B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42ED05D" w14:textId="77777777" w:rsidR="005B3D8B" w:rsidRDefault="005B3D8B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2FC2BFE" w14:textId="77777777" w:rsidR="005B3D8B" w:rsidRDefault="005B3D8B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2417" w14:textId="77777777" w:rsidR="005B3D8B" w:rsidRDefault="005B3D8B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B688" w14:textId="77777777" w:rsidR="005B3D8B" w:rsidRDefault="005B3D8B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1614052613">
    <w:abstractNumId w:val="0"/>
  </w:num>
  <w:num w:numId="2" w16cid:durableId="1438601423">
    <w:abstractNumId w:val="3"/>
  </w:num>
  <w:num w:numId="3" w16cid:durableId="440298208">
    <w:abstractNumId w:val="4"/>
  </w:num>
  <w:num w:numId="4" w16cid:durableId="1197892608">
    <w:abstractNumId w:val="1"/>
  </w:num>
  <w:num w:numId="5" w16cid:durableId="1317493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50"/>
    <w:rsid w:val="000144AA"/>
    <w:rsid w:val="00016A66"/>
    <w:rsid w:val="00025F18"/>
    <w:rsid w:val="00032EB0"/>
    <w:rsid w:val="00037898"/>
    <w:rsid w:val="0004775D"/>
    <w:rsid w:val="00051C4C"/>
    <w:rsid w:val="0005204A"/>
    <w:rsid w:val="000554E9"/>
    <w:rsid w:val="00081854"/>
    <w:rsid w:val="00082BA2"/>
    <w:rsid w:val="000B0704"/>
    <w:rsid w:val="000B2705"/>
    <w:rsid w:val="000B3E90"/>
    <w:rsid w:val="000B7059"/>
    <w:rsid w:val="000C0F60"/>
    <w:rsid w:val="000C73C9"/>
    <w:rsid w:val="000D48DC"/>
    <w:rsid w:val="000F79F3"/>
    <w:rsid w:val="00102C20"/>
    <w:rsid w:val="00114862"/>
    <w:rsid w:val="00125F87"/>
    <w:rsid w:val="00133C5E"/>
    <w:rsid w:val="00142EF0"/>
    <w:rsid w:val="001509D2"/>
    <w:rsid w:val="00152D8F"/>
    <w:rsid w:val="00156F11"/>
    <w:rsid w:val="001608A4"/>
    <w:rsid w:val="001666DB"/>
    <w:rsid w:val="001B32F3"/>
    <w:rsid w:val="001C0CA3"/>
    <w:rsid w:val="001C585F"/>
    <w:rsid w:val="001E455B"/>
    <w:rsid w:val="001E59F9"/>
    <w:rsid w:val="0020365E"/>
    <w:rsid w:val="0020514D"/>
    <w:rsid w:val="002054DC"/>
    <w:rsid w:val="00210B75"/>
    <w:rsid w:val="0023544F"/>
    <w:rsid w:val="00246A53"/>
    <w:rsid w:val="002500D6"/>
    <w:rsid w:val="0029184E"/>
    <w:rsid w:val="002A5298"/>
    <w:rsid w:val="002B50DB"/>
    <w:rsid w:val="002D5F0E"/>
    <w:rsid w:val="002E1CCC"/>
    <w:rsid w:val="002E4971"/>
    <w:rsid w:val="002F58C0"/>
    <w:rsid w:val="00300C12"/>
    <w:rsid w:val="00336DD2"/>
    <w:rsid w:val="00360A0E"/>
    <w:rsid w:val="00385036"/>
    <w:rsid w:val="00386A1A"/>
    <w:rsid w:val="003D1D23"/>
    <w:rsid w:val="003E644B"/>
    <w:rsid w:val="003E668F"/>
    <w:rsid w:val="003E7C1E"/>
    <w:rsid w:val="003F0A42"/>
    <w:rsid w:val="00400BAE"/>
    <w:rsid w:val="00404227"/>
    <w:rsid w:val="00411C08"/>
    <w:rsid w:val="00414E1A"/>
    <w:rsid w:val="00427F77"/>
    <w:rsid w:val="00434702"/>
    <w:rsid w:val="00454C34"/>
    <w:rsid w:val="00455316"/>
    <w:rsid w:val="004727C5"/>
    <w:rsid w:val="004737C8"/>
    <w:rsid w:val="004810DF"/>
    <w:rsid w:val="004830A1"/>
    <w:rsid w:val="004842C9"/>
    <w:rsid w:val="00494FA9"/>
    <w:rsid w:val="004A07A3"/>
    <w:rsid w:val="004C58C1"/>
    <w:rsid w:val="004D350C"/>
    <w:rsid w:val="005259B1"/>
    <w:rsid w:val="0054336A"/>
    <w:rsid w:val="00555A88"/>
    <w:rsid w:val="00562CB6"/>
    <w:rsid w:val="00576C11"/>
    <w:rsid w:val="005B3D8B"/>
    <w:rsid w:val="005C2A54"/>
    <w:rsid w:val="005C5FFB"/>
    <w:rsid w:val="005D4F80"/>
    <w:rsid w:val="005D6269"/>
    <w:rsid w:val="005E526D"/>
    <w:rsid w:val="005F003D"/>
    <w:rsid w:val="005F02C4"/>
    <w:rsid w:val="005F4C33"/>
    <w:rsid w:val="00616EDD"/>
    <w:rsid w:val="00647A49"/>
    <w:rsid w:val="00661B17"/>
    <w:rsid w:val="006658D6"/>
    <w:rsid w:val="00671D15"/>
    <w:rsid w:val="00683798"/>
    <w:rsid w:val="00686A5B"/>
    <w:rsid w:val="006A3F1A"/>
    <w:rsid w:val="006C3FB0"/>
    <w:rsid w:val="00700295"/>
    <w:rsid w:val="00710992"/>
    <w:rsid w:val="00741E30"/>
    <w:rsid w:val="00747E6A"/>
    <w:rsid w:val="00750514"/>
    <w:rsid w:val="00753E42"/>
    <w:rsid w:val="007574C5"/>
    <w:rsid w:val="007839A9"/>
    <w:rsid w:val="00783F82"/>
    <w:rsid w:val="00792436"/>
    <w:rsid w:val="007946C9"/>
    <w:rsid w:val="007C35F2"/>
    <w:rsid w:val="007E5C82"/>
    <w:rsid w:val="007E701C"/>
    <w:rsid w:val="00805E52"/>
    <w:rsid w:val="008139C1"/>
    <w:rsid w:val="0082007F"/>
    <w:rsid w:val="00821CFB"/>
    <w:rsid w:val="0083426A"/>
    <w:rsid w:val="00840100"/>
    <w:rsid w:val="00851D9F"/>
    <w:rsid w:val="00865B63"/>
    <w:rsid w:val="00870218"/>
    <w:rsid w:val="00873E3B"/>
    <w:rsid w:val="00881E2D"/>
    <w:rsid w:val="008A1001"/>
    <w:rsid w:val="008A2876"/>
    <w:rsid w:val="008B49D7"/>
    <w:rsid w:val="008D5C38"/>
    <w:rsid w:val="00901137"/>
    <w:rsid w:val="00916376"/>
    <w:rsid w:val="00940014"/>
    <w:rsid w:val="009418FD"/>
    <w:rsid w:val="0094238D"/>
    <w:rsid w:val="009542E2"/>
    <w:rsid w:val="00975FE0"/>
    <w:rsid w:val="00981C4D"/>
    <w:rsid w:val="00984E71"/>
    <w:rsid w:val="00991672"/>
    <w:rsid w:val="009B555F"/>
    <w:rsid w:val="009D5178"/>
    <w:rsid w:val="009E32F4"/>
    <w:rsid w:val="009F4622"/>
    <w:rsid w:val="00A00A9E"/>
    <w:rsid w:val="00A0200F"/>
    <w:rsid w:val="00A05EB6"/>
    <w:rsid w:val="00A2237E"/>
    <w:rsid w:val="00A239CB"/>
    <w:rsid w:val="00A23CA8"/>
    <w:rsid w:val="00A251D8"/>
    <w:rsid w:val="00A3666E"/>
    <w:rsid w:val="00A40DBF"/>
    <w:rsid w:val="00A5390A"/>
    <w:rsid w:val="00A64764"/>
    <w:rsid w:val="00A65A66"/>
    <w:rsid w:val="00A73337"/>
    <w:rsid w:val="00A755E5"/>
    <w:rsid w:val="00A804B2"/>
    <w:rsid w:val="00A84890"/>
    <w:rsid w:val="00A90538"/>
    <w:rsid w:val="00A91E81"/>
    <w:rsid w:val="00AA5FAA"/>
    <w:rsid w:val="00AC0121"/>
    <w:rsid w:val="00AC4773"/>
    <w:rsid w:val="00AE61A5"/>
    <w:rsid w:val="00AE6DCB"/>
    <w:rsid w:val="00AF31A2"/>
    <w:rsid w:val="00AF5937"/>
    <w:rsid w:val="00AF593E"/>
    <w:rsid w:val="00AF5A1E"/>
    <w:rsid w:val="00B10EE9"/>
    <w:rsid w:val="00B128B6"/>
    <w:rsid w:val="00B14426"/>
    <w:rsid w:val="00B150BB"/>
    <w:rsid w:val="00B27000"/>
    <w:rsid w:val="00B2707C"/>
    <w:rsid w:val="00B302B4"/>
    <w:rsid w:val="00B50D0A"/>
    <w:rsid w:val="00B62A6A"/>
    <w:rsid w:val="00B766F2"/>
    <w:rsid w:val="00BB3F4E"/>
    <w:rsid w:val="00BB4D22"/>
    <w:rsid w:val="00BC173A"/>
    <w:rsid w:val="00BD2A65"/>
    <w:rsid w:val="00BE546C"/>
    <w:rsid w:val="00BE6887"/>
    <w:rsid w:val="00BF1F50"/>
    <w:rsid w:val="00C221D2"/>
    <w:rsid w:val="00C874E9"/>
    <w:rsid w:val="00CB46AD"/>
    <w:rsid w:val="00CC3FA5"/>
    <w:rsid w:val="00CD4558"/>
    <w:rsid w:val="00D01A56"/>
    <w:rsid w:val="00D157C0"/>
    <w:rsid w:val="00D215E0"/>
    <w:rsid w:val="00D26DB6"/>
    <w:rsid w:val="00D34FA8"/>
    <w:rsid w:val="00D36359"/>
    <w:rsid w:val="00D4344B"/>
    <w:rsid w:val="00D53D44"/>
    <w:rsid w:val="00D75843"/>
    <w:rsid w:val="00D85824"/>
    <w:rsid w:val="00DA15D9"/>
    <w:rsid w:val="00DB2E2A"/>
    <w:rsid w:val="00DE2D24"/>
    <w:rsid w:val="00DE52C7"/>
    <w:rsid w:val="00DF2387"/>
    <w:rsid w:val="00E0013E"/>
    <w:rsid w:val="00E32955"/>
    <w:rsid w:val="00E446F6"/>
    <w:rsid w:val="00E65CBF"/>
    <w:rsid w:val="00EA4CE6"/>
    <w:rsid w:val="00EE16BE"/>
    <w:rsid w:val="00F1073B"/>
    <w:rsid w:val="00F32EEE"/>
    <w:rsid w:val="00F47104"/>
    <w:rsid w:val="00F670F7"/>
    <w:rsid w:val="00F740C1"/>
    <w:rsid w:val="00F825E5"/>
    <w:rsid w:val="00F8567B"/>
    <w:rsid w:val="00F94F44"/>
    <w:rsid w:val="00FC3E40"/>
    <w:rsid w:val="00FD1E57"/>
    <w:rsid w:val="00FD63EE"/>
    <w:rsid w:val="00FD7906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325"/>
  <w15:docId w15:val="{AEF021C1-EDFB-4FDB-9817-93F6F07B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table" w:styleId="af8">
    <w:name w:val="Table Grid"/>
    <w:basedOn w:val="a1"/>
    <w:uiPriority w:val="39"/>
    <w:rsid w:val="00F94F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94F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19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32</cp:revision>
  <dcterms:created xsi:type="dcterms:W3CDTF">2019-11-26T08:44:00Z</dcterms:created>
  <dcterms:modified xsi:type="dcterms:W3CDTF">2023-01-23T10:38:00Z</dcterms:modified>
</cp:coreProperties>
</file>